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67F776" w14:textId="77777777" w:rsidR="009B10D0" w:rsidRPr="00F22E55" w:rsidRDefault="009B10D0" w:rsidP="009B10D0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Chapter 15 </w:t>
      </w:r>
      <w:r w:rsidRPr="00F22E55">
        <w:rPr>
          <w:rFonts w:ascii="Times New Roman" w:hAnsi="Times New Roman" w:cs="Times New Roman"/>
          <w:b/>
          <w:u w:val="single"/>
        </w:rPr>
        <w:t xml:space="preserve">Reading Guide: </w:t>
      </w:r>
      <w:r>
        <w:rPr>
          <w:rFonts w:ascii="Times New Roman" w:hAnsi="Times New Roman" w:cs="Times New Roman"/>
          <w:b/>
          <w:u w:val="single"/>
        </w:rPr>
        <w:t xml:space="preserve">India and the Indian Ocean Basin. </w:t>
      </w:r>
      <w:r w:rsidRPr="00F22E55">
        <w:rPr>
          <w:rFonts w:ascii="Times New Roman" w:hAnsi="Times New Roman" w:cs="Times New Roman"/>
          <w:u w:val="single"/>
        </w:rPr>
        <w:t>Directions: As you read pages</w:t>
      </w:r>
      <w:r>
        <w:rPr>
          <w:rFonts w:ascii="Times New Roman" w:hAnsi="Times New Roman" w:cs="Times New Roman"/>
          <w:u w:val="single"/>
        </w:rPr>
        <w:t xml:space="preserve"> 312-333</w:t>
      </w:r>
      <w:r w:rsidRPr="00F22E55">
        <w:rPr>
          <w:rFonts w:ascii="Times New Roman" w:hAnsi="Times New Roman" w:cs="Times New Roman"/>
          <w:u w:val="single"/>
        </w:rPr>
        <w:t>, answer the following questions thoroughly.</w:t>
      </w:r>
    </w:p>
    <w:p w14:paraId="488D5F48" w14:textId="77777777" w:rsidR="009B10D0" w:rsidRPr="00F22E55" w:rsidRDefault="009B10D0" w:rsidP="009B10D0">
      <w:pPr>
        <w:rPr>
          <w:rFonts w:ascii="Times New Roman" w:hAnsi="Times New Roman" w:cs="Times New Roman"/>
          <w:b/>
        </w:rPr>
      </w:pPr>
    </w:p>
    <w:p w14:paraId="728D18E8" w14:textId="77777777" w:rsidR="009B10D0" w:rsidRDefault="009B10D0" w:rsidP="009B10D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Terms:</w:t>
      </w:r>
    </w:p>
    <w:p w14:paraId="2A016EA0" w14:textId="77777777" w:rsidR="009B10D0" w:rsidRDefault="009B10D0" w:rsidP="009B1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Harsha:</w:t>
      </w:r>
    </w:p>
    <w:p w14:paraId="13FDAACC" w14:textId="77777777" w:rsidR="009B10D0" w:rsidRDefault="009B10D0" w:rsidP="009B10D0">
      <w:pPr>
        <w:rPr>
          <w:rFonts w:ascii="Times New Roman" w:hAnsi="Times New Roman" w:cs="Times New Roman"/>
        </w:rPr>
      </w:pPr>
    </w:p>
    <w:p w14:paraId="058E1035" w14:textId="77777777" w:rsidR="009B10D0" w:rsidRDefault="009B10D0" w:rsidP="009B1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Islamic Merchants:</w:t>
      </w:r>
    </w:p>
    <w:p w14:paraId="3610684B" w14:textId="77777777" w:rsidR="009B10D0" w:rsidRDefault="009B10D0" w:rsidP="009B10D0">
      <w:pPr>
        <w:rPr>
          <w:rFonts w:ascii="Times New Roman" w:hAnsi="Times New Roman" w:cs="Times New Roman"/>
        </w:rPr>
      </w:pPr>
    </w:p>
    <w:p w14:paraId="2E7DD113" w14:textId="77777777" w:rsidR="009B10D0" w:rsidRDefault="009B10D0" w:rsidP="009B1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Turkish Migrants:</w:t>
      </w:r>
    </w:p>
    <w:p w14:paraId="2BCA98D9" w14:textId="77777777" w:rsidR="009B10D0" w:rsidRDefault="009B10D0" w:rsidP="009B10D0">
      <w:pPr>
        <w:rPr>
          <w:rFonts w:ascii="Times New Roman" w:hAnsi="Times New Roman" w:cs="Times New Roman"/>
        </w:rPr>
      </w:pPr>
    </w:p>
    <w:p w14:paraId="16569999" w14:textId="77777777" w:rsidR="009B10D0" w:rsidRDefault="009B10D0" w:rsidP="009B1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Mahmud of Ghazni:</w:t>
      </w:r>
    </w:p>
    <w:p w14:paraId="134F311E" w14:textId="77777777" w:rsidR="009B10D0" w:rsidRDefault="009B10D0" w:rsidP="009B10D0">
      <w:pPr>
        <w:rPr>
          <w:rFonts w:ascii="Times New Roman" w:hAnsi="Times New Roman" w:cs="Times New Roman"/>
        </w:rPr>
      </w:pPr>
    </w:p>
    <w:p w14:paraId="601BF7A8" w14:textId="77777777" w:rsidR="009B10D0" w:rsidRDefault="009B10D0" w:rsidP="009B1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Sultanate of Delhi:</w:t>
      </w:r>
    </w:p>
    <w:p w14:paraId="2BF8C4DE" w14:textId="77777777" w:rsidR="009B10D0" w:rsidRDefault="009B10D0" w:rsidP="009B10D0">
      <w:pPr>
        <w:rPr>
          <w:rFonts w:ascii="Times New Roman" w:hAnsi="Times New Roman" w:cs="Times New Roman"/>
        </w:rPr>
      </w:pPr>
    </w:p>
    <w:p w14:paraId="01A55484" w14:textId="77777777" w:rsidR="009B10D0" w:rsidRDefault="009B10D0" w:rsidP="009B1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Chola:</w:t>
      </w:r>
    </w:p>
    <w:p w14:paraId="3EA7F397" w14:textId="77777777" w:rsidR="009B10D0" w:rsidRDefault="009B10D0" w:rsidP="009B10D0">
      <w:pPr>
        <w:rPr>
          <w:rFonts w:ascii="Times New Roman" w:hAnsi="Times New Roman" w:cs="Times New Roman"/>
        </w:rPr>
      </w:pPr>
    </w:p>
    <w:p w14:paraId="4C38C511" w14:textId="77777777" w:rsidR="009B10D0" w:rsidRDefault="009B10D0" w:rsidP="009B1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Monsoons:</w:t>
      </w:r>
    </w:p>
    <w:p w14:paraId="38ED00FB" w14:textId="77777777" w:rsidR="009B10D0" w:rsidRDefault="009B10D0" w:rsidP="009B10D0">
      <w:pPr>
        <w:rPr>
          <w:rFonts w:ascii="Times New Roman" w:hAnsi="Times New Roman" w:cs="Times New Roman"/>
        </w:rPr>
      </w:pPr>
    </w:p>
    <w:p w14:paraId="774B74EC" w14:textId="77777777" w:rsidR="009B10D0" w:rsidRDefault="009B10D0" w:rsidP="009B1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Dhows:</w:t>
      </w:r>
    </w:p>
    <w:p w14:paraId="24D1767A" w14:textId="77777777" w:rsidR="009B10D0" w:rsidRDefault="009B10D0" w:rsidP="009B10D0">
      <w:pPr>
        <w:rPr>
          <w:rFonts w:ascii="Times New Roman" w:hAnsi="Times New Roman" w:cs="Times New Roman"/>
        </w:rPr>
      </w:pPr>
    </w:p>
    <w:p w14:paraId="12BAD9CD" w14:textId="77777777" w:rsidR="009B10D0" w:rsidRDefault="009B10D0" w:rsidP="009B1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Junks:</w:t>
      </w:r>
    </w:p>
    <w:p w14:paraId="254238C8" w14:textId="77777777" w:rsidR="009B10D0" w:rsidRDefault="009B10D0" w:rsidP="009B10D0">
      <w:pPr>
        <w:rPr>
          <w:rFonts w:ascii="Times New Roman" w:hAnsi="Times New Roman" w:cs="Times New Roman"/>
        </w:rPr>
      </w:pPr>
    </w:p>
    <w:p w14:paraId="78892A0B" w14:textId="77777777" w:rsidR="009B10D0" w:rsidRDefault="009B10D0" w:rsidP="009B1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Emporia:</w:t>
      </w:r>
    </w:p>
    <w:p w14:paraId="411EDC96" w14:textId="77777777" w:rsidR="009B10D0" w:rsidRDefault="009B10D0" w:rsidP="009B10D0">
      <w:pPr>
        <w:rPr>
          <w:rFonts w:ascii="Times New Roman" w:hAnsi="Times New Roman" w:cs="Times New Roman"/>
        </w:rPr>
      </w:pPr>
    </w:p>
    <w:p w14:paraId="5801323E" w14:textId="77777777" w:rsidR="009B10D0" w:rsidRDefault="009B10D0" w:rsidP="009B1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Axum:</w:t>
      </w:r>
    </w:p>
    <w:p w14:paraId="40F166DD" w14:textId="77777777" w:rsidR="009B10D0" w:rsidRDefault="009B10D0" w:rsidP="009B10D0">
      <w:pPr>
        <w:rPr>
          <w:rFonts w:ascii="Times New Roman" w:hAnsi="Times New Roman" w:cs="Times New Roman"/>
        </w:rPr>
      </w:pPr>
    </w:p>
    <w:p w14:paraId="08040D2C" w14:textId="77777777" w:rsidR="009B10D0" w:rsidRDefault="009B10D0" w:rsidP="009B1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Vishnu:</w:t>
      </w:r>
    </w:p>
    <w:p w14:paraId="1E79FF25" w14:textId="77777777" w:rsidR="009B10D0" w:rsidRDefault="009B10D0" w:rsidP="009B10D0">
      <w:pPr>
        <w:rPr>
          <w:rFonts w:ascii="Times New Roman" w:hAnsi="Times New Roman" w:cs="Times New Roman"/>
        </w:rPr>
      </w:pPr>
    </w:p>
    <w:p w14:paraId="493DDDB9" w14:textId="77777777" w:rsidR="009B10D0" w:rsidRDefault="009B10D0" w:rsidP="009B1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Shiva:</w:t>
      </w:r>
    </w:p>
    <w:p w14:paraId="656FCD49" w14:textId="77777777" w:rsidR="009B10D0" w:rsidRDefault="009B10D0" w:rsidP="009B10D0">
      <w:pPr>
        <w:rPr>
          <w:rFonts w:ascii="Times New Roman" w:hAnsi="Times New Roman" w:cs="Times New Roman"/>
        </w:rPr>
      </w:pPr>
    </w:p>
    <w:p w14:paraId="0D234383" w14:textId="77777777" w:rsidR="009B10D0" w:rsidRDefault="009B10D0" w:rsidP="009B1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Shankara: </w:t>
      </w:r>
    </w:p>
    <w:p w14:paraId="1CE1B1D6" w14:textId="77777777" w:rsidR="009B10D0" w:rsidRDefault="009B10D0" w:rsidP="009B10D0">
      <w:pPr>
        <w:rPr>
          <w:rFonts w:ascii="Times New Roman" w:hAnsi="Times New Roman" w:cs="Times New Roman"/>
        </w:rPr>
      </w:pPr>
    </w:p>
    <w:p w14:paraId="19702FE4" w14:textId="77777777" w:rsidR="009B10D0" w:rsidRDefault="009B10D0" w:rsidP="009B1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Ramanuja:</w:t>
      </w:r>
    </w:p>
    <w:p w14:paraId="7FEA0CCD" w14:textId="77777777" w:rsidR="009B10D0" w:rsidRDefault="009B10D0" w:rsidP="009B10D0">
      <w:pPr>
        <w:rPr>
          <w:rFonts w:ascii="Times New Roman" w:hAnsi="Times New Roman" w:cs="Times New Roman"/>
        </w:rPr>
      </w:pPr>
    </w:p>
    <w:p w14:paraId="50F9FF8B" w14:textId="77777777" w:rsidR="009B10D0" w:rsidRDefault="009B10D0" w:rsidP="009B1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Sufis:</w:t>
      </w:r>
    </w:p>
    <w:p w14:paraId="21CD6711" w14:textId="77777777" w:rsidR="009B10D0" w:rsidRDefault="009B10D0" w:rsidP="009B10D0">
      <w:pPr>
        <w:rPr>
          <w:rFonts w:ascii="Times New Roman" w:hAnsi="Times New Roman" w:cs="Times New Roman"/>
        </w:rPr>
      </w:pPr>
    </w:p>
    <w:p w14:paraId="5FF7BC68" w14:textId="77777777" w:rsidR="009B10D0" w:rsidRDefault="009B10D0" w:rsidP="009B1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Bhakti Movement:</w:t>
      </w:r>
    </w:p>
    <w:p w14:paraId="3E03DBB1" w14:textId="77777777" w:rsidR="009B10D0" w:rsidRDefault="009B10D0" w:rsidP="009B10D0">
      <w:pPr>
        <w:rPr>
          <w:rFonts w:ascii="Times New Roman" w:hAnsi="Times New Roman" w:cs="Times New Roman"/>
        </w:rPr>
      </w:pPr>
    </w:p>
    <w:p w14:paraId="350FDD15" w14:textId="77777777" w:rsidR="009B10D0" w:rsidRDefault="009B10D0" w:rsidP="009B1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Khmer:</w:t>
      </w:r>
    </w:p>
    <w:p w14:paraId="3CA148EB" w14:textId="77777777" w:rsidR="009B10D0" w:rsidRDefault="009B10D0" w:rsidP="009B10D0">
      <w:pPr>
        <w:rPr>
          <w:rFonts w:ascii="Times New Roman" w:hAnsi="Times New Roman" w:cs="Times New Roman"/>
        </w:rPr>
      </w:pPr>
    </w:p>
    <w:p w14:paraId="1277347E" w14:textId="77777777" w:rsidR="009B10D0" w:rsidRDefault="009B10D0" w:rsidP="009B1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Angkor:</w:t>
      </w:r>
    </w:p>
    <w:p w14:paraId="02258671" w14:textId="77777777" w:rsidR="009B10D0" w:rsidRDefault="009B10D0" w:rsidP="009B10D0">
      <w:pPr>
        <w:rPr>
          <w:rFonts w:ascii="Times New Roman" w:hAnsi="Times New Roman" w:cs="Times New Roman"/>
        </w:rPr>
      </w:pPr>
    </w:p>
    <w:p w14:paraId="74A34728" w14:textId="77777777" w:rsidR="009B10D0" w:rsidRDefault="009B10D0" w:rsidP="009B1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Melaka:</w:t>
      </w:r>
    </w:p>
    <w:p w14:paraId="36EDCCE2" w14:textId="77777777" w:rsidR="009B10D0" w:rsidRDefault="009B10D0" w:rsidP="009B10D0">
      <w:pPr>
        <w:rPr>
          <w:rFonts w:ascii="Times New Roman" w:hAnsi="Times New Roman" w:cs="Times New Roman"/>
        </w:rPr>
      </w:pPr>
    </w:p>
    <w:p w14:paraId="5BD9D48A" w14:textId="77777777" w:rsidR="009B10D0" w:rsidRDefault="009B10D0" w:rsidP="009B10D0">
      <w:pPr>
        <w:rPr>
          <w:rFonts w:ascii="Times New Roman" w:hAnsi="Times New Roman" w:cs="Times New Roman"/>
        </w:rPr>
      </w:pPr>
    </w:p>
    <w:p w14:paraId="4EBB9530" w14:textId="77777777" w:rsidR="009B10D0" w:rsidRPr="009B10D0" w:rsidRDefault="009B10D0" w:rsidP="009B10D0">
      <w:pPr>
        <w:rPr>
          <w:rFonts w:ascii="Times New Roman" w:hAnsi="Times New Roman" w:cs="Times New Roman"/>
        </w:rPr>
      </w:pPr>
    </w:p>
    <w:p w14:paraId="0D57313A" w14:textId="77777777" w:rsidR="009B10D0" w:rsidRDefault="009B10D0" w:rsidP="009B10D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Reading Guide:</w:t>
      </w:r>
    </w:p>
    <w:p w14:paraId="650828ED" w14:textId="77777777" w:rsidR="009B10D0" w:rsidRDefault="009B10D0" w:rsidP="009B1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northern and southern India differ?</w:t>
      </w:r>
    </w:p>
    <w:p w14:paraId="05170868" w14:textId="77777777" w:rsidR="009B10D0" w:rsidRDefault="009B10D0" w:rsidP="009B10D0">
      <w:pPr>
        <w:rPr>
          <w:rFonts w:ascii="Times New Roman" w:hAnsi="Times New Roman" w:cs="Times New Roman"/>
        </w:rPr>
      </w:pPr>
    </w:p>
    <w:p w14:paraId="5FAA3E5E" w14:textId="77777777" w:rsidR="009B10D0" w:rsidRDefault="009B10D0" w:rsidP="009B10D0">
      <w:pPr>
        <w:rPr>
          <w:rFonts w:ascii="Times New Roman" w:hAnsi="Times New Roman" w:cs="Times New Roman"/>
        </w:rPr>
      </w:pPr>
    </w:p>
    <w:p w14:paraId="21278C05" w14:textId="77777777" w:rsidR="009B10D0" w:rsidRDefault="009B10D0" w:rsidP="009B10D0">
      <w:pPr>
        <w:rPr>
          <w:rFonts w:ascii="Times New Roman" w:hAnsi="Times New Roman" w:cs="Times New Roman"/>
        </w:rPr>
      </w:pPr>
    </w:p>
    <w:p w14:paraId="05335690" w14:textId="77777777" w:rsidR="009B10D0" w:rsidRDefault="009B10D0" w:rsidP="009B10D0">
      <w:pPr>
        <w:rPr>
          <w:rFonts w:ascii="Times New Roman" w:hAnsi="Times New Roman" w:cs="Times New Roman"/>
        </w:rPr>
      </w:pPr>
    </w:p>
    <w:p w14:paraId="1D8C9560" w14:textId="77777777" w:rsidR="009B10D0" w:rsidRDefault="009B10D0" w:rsidP="009B10D0">
      <w:pPr>
        <w:rPr>
          <w:rFonts w:ascii="Times New Roman" w:hAnsi="Times New Roman" w:cs="Times New Roman"/>
        </w:rPr>
      </w:pPr>
    </w:p>
    <w:p w14:paraId="354B4D28" w14:textId="77777777" w:rsidR="009B10D0" w:rsidRDefault="009B10D0" w:rsidP="009B10D0">
      <w:pPr>
        <w:rPr>
          <w:rFonts w:ascii="Times New Roman" w:hAnsi="Times New Roman" w:cs="Times New Roman"/>
        </w:rPr>
      </w:pPr>
    </w:p>
    <w:p w14:paraId="24DBC3BC" w14:textId="77777777" w:rsidR="009B10D0" w:rsidRDefault="009B10D0" w:rsidP="009B10D0">
      <w:pPr>
        <w:rPr>
          <w:rFonts w:ascii="Times New Roman" w:hAnsi="Times New Roman" w:cs="Times New Roman"/>
        </w:rPr>
      </w:pPr>
    </w:p>
    <w:p w14:paraId="1DF0D2B9" w14:textId="77777777" w:rsidR="009B10D0" w:rsidRDefault="009B10D0" w:rsidP="009B10D0">
      <w:pPr>
        <w:rPr>
          <w:rFonts w:ascii="Times New Roman" w:hAnsi="Times New Roman" w:cs="Times New Roman"/>
        </w:rPr>
      </w:pPr>
    </w:p>
    <w:p w14:paraId="3AD0CB5D" w14:textId="77777777" w:rsidR="009B10D0" w:rsidRDefault="009B10D0" w:rsidP="009B1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Islam spread to India?</w:t>
      </w:r>
    </w:p>
    <w:p w14:paraId="7716858D" w14:textId="77777777" w:rsidR="009B10D0" w:rsidRDefault="009B10D0" w:rsidP="009B10D0">
      <w:pPr>
        <w:rPr>
          <w:rFonts w:ascii="Times New Roman" w:hAnsi="Times New Roman" w:cs="Times New Roman"/>
        </w:rPr>
      </w:pPr>
    </w:p>
    <w:p w14:paraId="360E591A" w14:textId="77777777" w:rsidR="009B10D0" w:rsidRDefault="009B10D0" w:rsidP="009B10D0">
      <w:pPr>
        <w:rPr>
          <w:rFonts w:ascii="Times New Roman" w:hAnsi="Times New Roman" w:cs="Times New Roman"/>
        </w:rPr>
      </w:pPr>
    </w:p>
    <w:p w14:paraId="5F7CFD0E" w14:textId="77777777" w:rsidR="009B10D0" w:rsidRDefault="009B10D0" w:rsidP="009B10D0">
      <w:pPr>
        <w:rPr>
          <w:rFonts w:ascii="Times New Roman" w:hAnsi="Times New Roman" w:cs="Times New Roman"/>
        </w:rPr>
      </w:pPr>
    </w:p>
    <w:p w14:paraId="5904EE48" w14:textId="77777777" w:rsidR="009B10D0" w:rsidRDefault="009B10D0" w:rsidP="009B10D0">
      <w:pPr>
        <w:rPr>
          <w:rFonts w:ascii="Times New Roman" w:hAnsi="Times New Roman" w:cs="Times New Roman"/>
        </w:rPr>
      </w:pPr>
    </w:p>
    <w:p w14:paraId="2D362516" w14:textId="77777777" w:rsidR="009B10D0" w:rsidRDefault="009B10D0" w:rsidP="009B10D0">
      <w:pPr>
        <w:rPr>
          <w:rFonts w:ascii="Times New Roman" w:hAnsi="Times New Roman" w:cs="Times New Roman"/>
        </w:rPr>
      </w:pPr>
    </w:p>
    <w:p w14:paraId="11398A2C" w14:textId="77777777" w:rsidR="009B10D0" w:rsidRDefault="009B10D0" w:rsidP="009B1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is Mahmud of Ghazni significant?</w:t>
      </w:r>
    </w:p>
    <w:p w14:paraId="677670E8" w14:textId="77777777" w:rsidR="009B10D0" w:rsidRDefault="009B10D0" w:rsidP="009B10D0">
      <w:pPr>
        <w:rPr>
          <w:rFonts w:ascii="Times New Roman" w:hAnsi="Times New Roman" w:cs="Times New Roman"/>
        </w:rPr>
      </w:pPr>
    </w:p>
    <w:p w14:paraId="45D65397" w14:textId="77777777" w:rsidR="00E74B8D" w:rsidRDefault="00E74B8D" w:rsidP="009B10D0">
      <w:pPr>
        <w:rPr>
          <w:rFonts w:ascii="Times New Roman" w:hAnsi="Times New Roman" w:cs="Times New Roman"/>
        </w:rPr>
      </w:pPr>
    </w:p>
    <w:p w14:paraId="4A51A37E" w14:textId="77777777" w:rsidR="00E74B8D" w:rsidRDefault="00E74B8D" w:rsidP="009B10D0">
      <w:pPr>
        <w:rPr>
          <w:rFonts w:ascii="Times New Roman" w:hAnsi="Times New Roman" w:cs="Times New Roman"/>
        </w:rPr>
      </w:pPr>
    </w:p>
    <w:p w14:paraId="38F9F83C" w14:textId="77777777" w:rsidR="009B10D0" w:rsidRDefault="009B10D0" w:rsidP="009B10D0">
      <w:pPr>
        <w:rPr>
          <w:rFonts w:ascii="Times New Roman" w:hAnsi="Times New Roman" w:cs="Times New Roman"/>
        </w:rPr>
      </w:pPr>
    </w:p>
    <w:p w14:paraId="68B4D901" w14:textId="77777777" w:rsidR="009B10D0" w:rsidRDefault="009B10D0" w:rsidP="009B1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was agriculture challenging in India?</w:t>
      </w:r>
    </w:p>
    <w:p w14:paraId="7CF5F8F1" w14:textId="77777777" w:rsidR="009B10D0" w:rsidRDefault="009B10D0" w:rsidP="009B10D0">
      <w:pPr>
        <w:rPr>
          <w:rFonts w:ascii="Times New Roman" w:hAnsi="Times New Roman" w:cs="Times New Roman"/>
        </w:rPr>
      </w:pPr>
    </w:p>
    <w:p w14:paraId="035C1FE1" w14:textId="77777777" w:rsidR="009B10D0" w:rsidRDefault="009B10D0" w:rsidP="009B10D0">
      <w:pPr>
        <w:rPr>
          <w:rFonts w:ascii="Times New Roman" w:hAnsi="Times New Roman" w:cs="Times New Roman"/>
        </w:rPr>
      </w:pPr>
    </w:p>
    <w:p w14:paraId="003FA4A1" w14:textId="77777777" w:rsidR="009B10D0" w:rsidRDefault="009B10D0" w:rsidP="009B10D0">
      <w:pPr>
        <w:rPr>
          <w:rFonts w:ascii="Times New Roman" w:hAnsi="Times New Roman" w:cs="Times New Roman"/>
        </w:rPr>
      </w:pPr>
    </w:p>
    <w:p w14:paraId="249B5635" w14:textId="77777777" w:rsidR="009B10D0" w:rsidRDefault="009B10D0" w:rsidP="009B10D0">
      <w:pPr>
        <w:rPr>
          <w:rFonts w:ascii="Times New Roman" w:hAnsi="Times New Roman" w:cs="Times New Roman"/>
        </w:rPr>
      </w:pPr>
    </w:p>
    <w:p w14:paraId="7646FF0D" w14:textId="77777777" w:rsidR="009B10D0" w:rsidRDefault="009B10D0" w:rsidP="009B1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goods did India export? Import?</w:t>
      </w:r>
    </w:p>
    <w:p w14:paraId="1CB38F1C" w14:textId="77777777" w:rsidR="009B10D0" w:rsidRDefault="009B10D0" w:rsidP="009B10D0">
      <w:pPr>
        <w:rPr>
          <w:rFonts w:ascii="Times New Roman" w:hAnsi="Times New Roman" w:cs="Times New Roman"/>
        </w:rPr>
      </w:pPr>
    </w:p>
    <w:p w14:paraId="2F85E28A" w14:textId="77777777" w:rsidR="009B10D0" w:rsidRDefault="009B10D0" w:rsidP="009B10D0">
      <w:pPr>
        <w:rPr>
          <w:rFonts w:ascii="Times New Roman" w:hAnsi="Times New Roman" w:cs="Times New Roman"/>
        </w:rPr>
      </w:pPr>
    </w:p>
    <w:p w14:paraId="3E5098E8" w14:textId="77777777" w:rsidR="009B10D0" w:rsidRDefault="009B10D0" w:rsidP="009B10D0">
      <w:pPr>
        <w:rPr>
          <w:rFonts w:ascii="Times New Roman" w:hAnsi="Times New Roman" w:cs="Times New Roman"/>
        </w:rPr>
      </w:pPr>
    </w:p>
    <w:p w14:paraId="3506CEC7" w14:textId="77777777" w:rsidR="009B10D0" w:rsidRDefault="009B10D0" w:rsidP="009B10D0">
      <w:pPr>
        <w:rPr>
          <w:rFonts w:ascii="Times New Roman" w:hAnsi="Times New Roman" w:cs="Times New Roman"/>
        </w:rPr>
      </w:pPr>
    </w:p>
    <w:p w14:paraId="6137819B" w14:textId="77777777" w:rsidR="009B10D0" w:rsidRDefault="009B10D0" w:rsidP="009B10D0">
      <w:pPr>
        <w:rPr>
          <w:rFonts w:ascii="Times New Roman" w:hAnsi="Times New Roman" w:cs="Times New Roman"/>
        </w:rPr>
      </w:pPr>
    </w:p>
    <w:p w14:paraId="297404EE" w14:textId="77777777" w:rsidR="009B10D0" w:rsidRDefault="009B10D0" w:rsidP="009B1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the role of Hindu temples?</w:t>
      </w:r>
    </w:p>
    <w:p w14:paraId="62EDEE55" w14:textId="77777777" w:rsidR="009B10D0" w:rsidRDefault="009B10D0" w:rsidP="009B10D0">
      <w:pPr>
        <w:rPr>
          <w:rFonts w:ascii="Times New Roman" w:hAnsi="Times New Roman" w:cs="Times New Roman"/>
        </w:rPr>
      </w:pPr>
    </w:p>
    <w:p w14:paraId="5CDD24D8" w14:textId="77777777" w:rsidR="009B10D0" w:rsidRDefault="009B10D0" w:rsidP="009B10D0">
      <w:pPr>
        <w:rPr>
          <w:rFonts w:ascii="Times New Roman" w:hAnsi="Times New Roman" w:cs="Times New Roman"/>
        </w:rPr>
      </w:pPr>
    </w:p>
    <w:p w14:paraId="2ADB56E0" w14:textId="77777777" w:rsidR="009B10D0" w:rsidRDefault="009B10D0" w:rsidP="009B10D0">
      <w:pPr>
        <w:rPr>
          <w:rFonts w:ascii="Times New Roman" w:hAnsi="Times New Roman" w:cs="Times New Roman"/>
        </w:rPr>
      </w:pPr>
    </w:p>
    <w:p w14:paraId="3BA09223" w14:textId="77777777" w:rsidR="009B10D0" w:rsidRDefault="009B10D0" w:rsidP="009B10D0">
      <w:pPr>
        <w:rPr>
          <w:rFonts w:ascii="Times New Roman" w:hAnsi="Times New Roman" w:cs="Times New Roman"/>
        </w:rPr>
      </w:pPr>
    </w:p>
    <w:p w14:paraId="1A131C7D" w14:textId="77777777" w:rsidR="009B10D0" w:rsidRDefault="009B10D0" w:rsidP="009B10D0">
      <w:pPr>
        <w:rPr>
          <w:rFonts w:ascii="Times New Roman" w:hAnsi="Times New Roman" w:cs="Times New Roman"/>
        </w:rPr>
      </w:pPr>
    </w:p>
    <w:p w14:paraId="6A389DBB" w14:textId="77777777" w:rsidR="009B10D0" w:rsidRDefault="009B10D0" w:rsidP="009B10D0">
      <w:pPr>
        <w:rPr>
          <w:rFonts w:ascii="Times New Roman" w:hAnsi="Times New Roman" w:cs="Times New Roman"/>
        </w:rPr>
      </w:pPr>
    </w:p>
    <w:p w14:paraId="1908033A" w14:textId="77777777" w:rsidR="009B10D0" w:rsidRDefault="009B10D0" w:rsidP="009B1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was there a surge in Indian Ocean trade?</w:t>
      </w:r>
    </w:p>
    <w:p w14:paraId="637077F3" w14:textId="77777777" w:rsidR="009B10D0" w:rsidRDefault="009B10D0" w:rsidP="009B10D0">
      <w:pPr>
        <w:rPr>
          <w:rFonts w:ascii="Times New Roman" w:hAnsi="Times New Roman" w:cs="Times New Roman"/>
        </w:rPr>
      </w:pPr>
    </w:p>
    <w:p w14:paraId="6CB681BD" w14:textId="77777777" w:rsidR="009B10D0" w:rsidRDefault="009B10D0" w:rsidP="009B10D0">
      <w:pPr>
        <w:rPr>
          <w:rFonts w:ascii="Times New Roman" w:hAnsi="Times New Roman" w:cs="Times New Roman"/>
        </w:rPr>
      </w:pPr>
    </w:p>
    <w:p w14:paraId="309C0F0C" w14:textId="77777777" w:rsidR="009B10D0" w:rsidRDefault="009B10D0" w:rsidP="009B10D0">
      <w:pPr>
        <w:rPr>
          <w:rFonts w:ascii="Times New Roman" w:hAnsi="Times New Roman" w:cs="Times New Roman"/>
        </w:rPr>
      </w:pPr>
    </w:p>
    <w:p w14:paraId="6DF9FBAD" w14:textId="77777777" w:rsidR="00E74B8D" w:rsidRDefault="00E74B8D" w:rsidP="009B10D0">
      <w:pPr>
        <w:rPr>
          <w:rFonts w:ascii="Times New Roman" w:hAnsi="Times New Roman" w:cs="Times New Roman"/>
        </w:rPr>
      </w:pPr>
    </w:p>
    <w:p w14:paraId="2A38FE28" w14:textId="77777777" w:rsidR="009B10D0" w:rsidRDefault="009B10D0" w:rsidP="009B1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changes took place in Indian Ocean trading?</w:t>
      </w:r>
    </w:p>
    <w:p w14:paraId="677B03FE" w14:textId="77777777" w:rsidR="009B10D0" w:rsidRDefault="009B10D0" w:rsidP="009B10D0">
      <w:pPr>
        <w:rPr>
          <w:rFonts w:ascii="Times New Roman" w:hAnsi="Times New Roman" w:cs="Times New Roman"/>
        </w:rPr>
      </w:pPr>
    </w:p>
    <w:p w14:paraId="755521B4" w14:textId="77777777" w:rsidR="009B10D0" w:rsidRDefault="009B10D0" w:rsidP="009B1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specialized goods did India produce?</w:t>
      </w:r>
    </w:p>
    <w:p w14:paraId="5DFAEEF3" w14:textId="77777777" w:rsidR="009B10D0" w:rsidRDefault="009B10D0" w:rsidP="009B10D0">
      <w:pPr>
        <w:rPr>
          <w:rFonts w:ascii="Times New Roman" w:hAnsi="Times New Roman" w:cs="Times New Roman"/>
        </w:rPr>
      </w:pPr>
    </w:p>
    <w:p w14:paraId="7EADC427" w14:textId="77777777" w:rsidR="009B10D0" w:rsidRDefault="009B10D0" w:rsidP="009B10D0">
      <w:pPr>
        <w:rPr>
          <w:rFonts w:ascii="Times New Roman" w:hAnsi="Times New Roman" w:cs="Times New Roman"/>
        </w:rPr>
      </w:pPr>
    </w:p>
    <w:p w14:paraId="6B4B113D" w14:textId="77777777" w:rsidR="009B10D0" w:rsidRDefault="009B10D0" w:rsidP="009B1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the significance of the kingdom of Axum?</w:t>
      </w:r>
    </w:p>
    <w:p w14:paraId="39E141C7" w14:textId="77777777" w:rsidR="009B10D0" w:rsidRDefault="009B10D0" w:rsidP="009B10D0">
      <w:pPr>
        <w:rPr>
          <w:rFonts w:ascii="Times New Roman" w:hAnsi="Times New Roman" w:cs="Times New Roman"/>
        </w:rPr>
      </w:pPr>
    </w:p>
    <w:p w14:paraId="11A5496F" w14:textId="77777777" w:rsidR="009B10D0" w:rsidRDefault="009B10D0" w:rsidP="009B10D0">
      <w:pPr>
        <w:rPr>
          <w:rFonts w:ascii="Times New Roman" w:hAnsi="Times New Roman" w:cs="Times New Roman"/>
        </w:rPr>
      </w:pPr>
    </w:p>
    <w:p w14:paraId="0CFEEE82" w14:textId="77777777" w:rsidR="009B10D0" w:rsidRDefault="009B10D0" w:rsidP="009B10D0">
      <w:pPr>
        <w:rPr>
          <w:rFonts w:ascii="Times New Roman" w:hAnsi="Times New Roman" w:cs="Times New Roman"/>
        </w:rPr>
      </w:pPr>
    </w:p>
    <w:p w14:paraId="2B10BA22" w14:textId="77777777" w:rsidR="009B10D0" w:rsidRDefault="009B10D0" w:rsidP="009B10D0">
      <w:pPr>
        <w:rPr>
          <w:rFonts w:ascii="Times New Roman" w:hAnsi="Times New Roman" w:cs="Times New Roman"/>
        </w:rPr>
      </w:pPr>
    </w:p>
    <w:p w14:paraId="3BC17A13" w14:textId="77777777" w:rsidR="009B10D0" w:rsidRDefault="009B10D0" w:rsidP="009B10D0">
      <w:pPr>
        <w:rPr>
          <w:rFonts w:ascii="Times New Roman" w:hAnsi="Times New Roman" w:cs="Times New Roman"/>
        </w:rPr>
      </w:pPr>
    </w:p>
    <w:p w14:paraId="08750EEF" w14:textId="77777777" w:rsidR="009B10D0" w:rsidRDefault="009B10D0" w:rsidP="009B1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the caste system respond to changes of this era?</w:t>
      </w:r>
    </w:p>
    <w:p w14:paraId="0DCAAD1C" w14:textId="77777777" w:rsidR="009B10D0" w:rsidRDefault="009B10D0" w:rsidP="009B10D0">
      <w:pPr>
        <w:rPr>
          <w:rFonts w:ascii="Times New Roman" w:hAnsi="Times New Roman" w:cs="Times New Roman"/>
        </w:rPr>
      </w:pPr>
    </w:p>
    <w:p w14:paraId="335FCD2F" w14:textId="77777777" w:rsidR="009B10D0" w:rsidRDefault="009B10D0" w:rsidP="009B10D0">
      <w:pPr>
        <w:rPr>
          <w:rFonts w:ascii="Times New Roman" w:hAnsi="Times New Roman" w:cs="Times New Roman"/>
        </w:rPr>
      </w:pPr>
    </w:p>
    <w:p w14:paraId="7D4F5EE2" w14:textId="77777777" w:rsidR="00E74B8D" w:rsidRDefault="00E74B8D" w:rsidP="009B10D0">
      <w:pPr>
        <w:rPr>
          <w:rFonts w:ascii="Times New Roman" w:hAnsi="Times New Roman" w:cs="Times New Roman"/>
        </w:rPr>
      </w:pPr>
    </w:p>
    <w:p w14:paraId="68F809FF" w14:textId="77777777" w:rsidR="009B10D0" w:rsidRDefault="009B10D0" w:rsidP="009B10D0">
      <w:pPr>
        <w:rPr>
          <w:rFonts w:ascii="Times New Roman" w:hAnsi="Times New Roman" w:cs="Times New Roman"/>
        </w:rPr>
      </w:pPr>
    </w:p>
    <w:p w14:paraId="0EA46C42" w14:textId="77777777" w:rsidR="009B10D0" w:rsidRDefault="009B10D0" w:rsidP="009B10D0">
      <w:pPr>
        <w:rPr>
          <w:rFonts w:ascii="Times New Roman" w:hAnsi="Times New Roman" w:cs="Times New Roman"/>
        </w:rPr>
      </w:pPr>
    </w:p>
    <w:p w14:paraId="54D9D3AD" w14:textId="77777777" w:rsidR="009B10D0" w:rsidRDefault="009B10D0" w:rsidP="009B10D0">
      <w:pPr>
        <w:rPr>
          <w:rFonts w:ascii="Times New Roman" w:hAnsi="Times New Roman" w:cs="Times New Roman"/>
        </w:rPr>
      </w:pPr>
    </w:p>
    <w:p w14:paraId="439A7A6D" w14:textId="77777777" w:rsidR="009B10D0" w:rsidRDefault="009B10D0" w:rsidP="009B10D0">
      <w:pPr>
        <w:rPr>
          <w:rFonts w:ascii="Times New Roman" w:hAnsi="Times New Roman" w:cs="Times New Roman"/>
        </w:rPr>
      </w:pPr>
    </w:p>
    <w:p w14:paraId="185774A0" w14:textId="77777777" w:rsidR="00E74B8D" w:rsidRDefault="00E74B8D" w:rsidP="009B10D0">
      <w:pPr>
        <w:rPr>
          <w:rFonts w:ascii="Times New Roman" w:hAnsi="Times New Roman" w:cs="Times New Roman"/>
        </w:rPr>
      </w:pPr>
    </w:p>
    <w:p w14:paraId="6E21ED79" w14:textId="77777777" w:rsidR="009B10D0" w:rsidRDefault="009B10D0" w:rsidP="009B10D0">
      <w:pPr>
        <w:rPr>
          <w:rFonts w:ascii="Times New Roman" w:hAnsi="Times New Roman" w:cs="Times New Roman"/>
        </w:rPr>
      </w:pPr>
    </w:p>
    <w:p w14:paraId="26A02283" w14:textId="77777777" w:rsidR="009B10D0" w:rsidRDefault="009B10D0" w:rsidP="009B1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was Hinduism so popular in India?</w:t>
      </w:r>
    </w:p>
    <w:p w14:paraId="6858B043" w14:textId="77777777" w:rsidR="009B10D0" w:rsidRDefault="009B10D0" w:rsidP="009B10D0">
      <w:pPr>
        <w:rPr>
          <w:rFonts w:ascii="Times New Roman" w:hAnsi="Times New Roman" w:cs="Times New Roman"/>
        </w:rPr>
      </w:pPr>
    </w:p>
    <w:p w14:paraId="2D6EEEC8" w14:textId="77777777" w:rsidR="009B10D0" w:rsidRDefault="009B10D0" w:rsidP="009B10D0">
      <w:pPr>
        <w:rPr>
          <w:rFonts w:ascii="Times New Roman" w:hAnsi="Times New Roman" w:cs="Times New Roman"/>
        </w:rPr>
      </w:pPr>
    </w:p>
    <w:p w14:paraId="13CB2C7A" w14:textId="77777777" w:rsidR="009B10D0" w:rsidRDefault="009B10D0" w:rsidP="009B10D0">
      <w:pPr>
        <w:rPr>
          <w:rFonts w:ascii="Times New Roman" w:hAnsi="Times New Roman" w:cs="Times New Roman"/>
        </w:rPr>
      </w:pPr>
    </w:p>
    <w:p w14:paraId="7475F22C" w14:textId="77777777" w:rsidR="009B10D0" w:rsidRDefault="009B10D0" w:rsidP="009B10D0">
      <w:pPr>
        <w:rPr>
          <w:rFonts w:ascii="Times New Roman" w:hAnsi="Times New Roman" w:cs="Times New Roman"/>
        </w:rPr>
      </w:pPr>
    </w:p>
    <w:p w14:paraId="6BD8887A" w14:textId="77777777" w:rsidR="009B10D0" w:rsidRDefault="009B10D0" w:rsidP="009B10D0">
      <w:pPr>
        <w:rPr>
          <w:rFonts w:ascii="Times New Roman" w:hAnsi="Times New Roman" w:cs="Times New Roman"/>
        </w:rPr>
      </w:pPr>
    </w:p>
    <w:p w14:paraId="6CF8B252" w14:textId="77777777" w:rsidR="009B10D0" w:rsidRDefault="009B10D0" w:rsidP="009B10D0">
      <w:pPr>
        <w:rPr>
          <w:rFonts w:ascii="Times New Roman" w:hAnsi="Times New Roman" w:cs="Times New Roman"/>
        </w:rPr>
      </w:pPr>
    </w:p>
    <w:p w14:paraId="1BDDD353" w14:textId="77777777" w:rsidR="009B10D0" w:rsidRDefault="009B10D0" w:rsidP="009B1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did many Indians convert to Islam?</w:t>
      </w:r>
    </w:p>
    <w:p w14:paraId="2800E168" w14:textId="77777777" w:rsidR="009B10D0" w:rsidRDefault="009B10D0" w:rsidP="009B10D0">
      <w:pPr>
        <w:rPr>
          <w:rFonts w:ascii="Times New Roman" w:hAnsi="Times New Roman" w:cs="Times New Roman"/>
        </w:rPr>
      </w:pPr>
    </w:p>
    <w:p w14:paraId="44D42CD8" w14:textId="77777777" w:rsidR="009B10D0" w:rsidRDefault="009B10D0" w:rsidP="009B10D0">
      <w:pPr>
        <w:rPr>
          <w:rFonts w:ascii="Times New Roman" w:hAnsi="Times New Roman" w:cs="Times New Roman"/>
        </w:rPr>
      </w:pPr>
    </w:p>
    <w:p w14:paraId="1AC9410C" w14:textId="77777777" w:rsidR="009B10D0" w:rsidRDefault="009B10D0" w:rsidP="009B10D0">
      <w:pPr>
        <w:rPr>
          <w:rFonts w:ascii="Times New Roman" w:hAnsi="Times New Roman" w:cs="Times New Roman"/>
        </w:rPr>
      </w:pPr>
    </w:p>
    <w:p w14:paraId="35D13663" w14:textId="77777777" w:rsidR="009B10D0" w:rsidRDefault="009B10D0" w:rsidP="009B10D0">
      <w:pPr>
        <w:rPr>
          <w:rFonts w:ascii="Times New Roman" w:hAnsi="Times New Roman" w:cs="Times New Roman"/>
        </w:rPr>
      </w:pPr>
    </w:p>
    <w:p w14:paraId="36204351" w14:textId="77777777" w:rsidR="009B10D0" w:rsidRDefault="009B10D0" w:rsidP="009B10D0">
      <w:pPr>
        <w:rPr>
          <w:rFonts w:ascii="Times New Roman" w:hAnsi="Times New Roman" w:cs="Times New Roman"/>
        </w:rPr>
      </w:pPr>
    </w:p>
    <w:p w14:paraId="0EC33B9E" w14:textId="77777777" w:rsidR="009B10D0" w:rsidRDefault="009B10D0" w:rsidP="009B10D0">
      <w:pPr>
        <w:rPr>
          <w:rFonts w:ascii="Times New Roman" w:hAnsi="Times New Roman" w:cs="Times New Roman"/>
        </w:rPr>
      </w:pPr>
    </w:p>
    <w:p w14:paraId="72D2D0EC" w14:textId="77777777" w:rsidR="009B10D0" w:rsidRDefault="009B10D0" w:rsidP="009B1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Islam spread in India?</w:t>
      </w:r>
    </w:p>
    <w:p w14:paraId="1CA5D43D" w14:textId="77777777" w:rsidR="009B10D0" w:rsidRDefault="009B10D0" w:rsidP="009B10D0">
      <w:pPr>
        <w:rPr>
          <w:rFonts w:ascii="Times New Roman" w:hAnsi="Times New Roman" w:cs="Times New Roman"/>
        </w:rPr>
      </w:pPr>
    </w:p>
    <w:p w14:paraId="20CBEE38" w14:textId="77777777" w:rsidR="009B10D0" w:rsidRDefault="009B10D0" w:rsidP="009B10D0">
      <w:pPr>
        <w:rPr>
          <w:rFonts w:ascii="Times New Roman" w:hAnsi="Times New Roman" w:cs="Times New Roman"/>
        </w:rPr>
      </w:pPr>
    </w:p>
    <w:p w14:paraId="4A7EADD0" w14:textId="77777777" w:rsidR="009B10D0" w:rsidRDefault="009B10D0" w:rsidP="009B10D0">
      <w:pPr>
        <w:rPr>
          <w:rFonts w:ascii="Times New Roman" w:hAnsi="Times New Roman" w:cs="Times New Roman"/>
        </w:rPr>
      </w:pPr>
    </w:p>
    <w:p w14:paraId="78DEEBBC" w14:textId="77777777" w:rsidR="009B10D0" w:rsidRDefault="009B10D0" w:rsidP="009B10D0">
      <w:pPr>
        <w:rPr>
          <w:rFonts w:ascii="Times New Roman" w:hAnsi="Times New Roman" w:cs="Times New Roman"/>
        </w:rPr>
      </w:pPr>
    </w:p>
    <w:p w14:paraId="1B069013" w14:textId="77777777" w:rsidR="00E056DB" w:rsidRDefault="00E056DB" w:rsidP="009B10D0">
      <w:pPr>
        <w:rPr>
          <w:rFonts w:ascii="Times New Roman" w:hAnsi="Times New Roman" w:cs="Times New Roman"/>
        </w:rPr>
      </w:pPr>
    </w:p>
    <w:p w14:paraId="65D1D748" w14:textId="77777777" w:rsidR="009B10D0" w:rsidRDefault="009B10D0" w:rsidP="009B1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the goal of the Bhakti Movement?</w:t>
      </w:r>
    </w:p>
    <w:p w14:paraId="3E3CCFB4" w14:textId="77777777" w:rsidR="00E056DB" w:rsidRDefault="00E056DB" w:rsidP="009B10D0">
      <w:pPr>
        <w:rPr>
          <w:rFonts w:ascii="Times New Roman" w:hAnsi="Times New Roman" w:cs="Times New Roman"/>
        </w:rPr>
      </w:pPr>
    </w:p>
    <w:p w14:paraId="3DF91178" w14:textId="77777777" w:rsidR="00E056DB" w:rsidRDefault="00E056DB" w:rsidP="009B10D0">
      <w:pPr>
        <w:rPr>
          <w:rFonts w:ascii="Times New Roman" w:hAnsi="Times New Roman" w:cs="Times New Roman"/>
        </w:rPr>
      </w:pPr>
    </w:p>
    <w:p w14:paraId="172003B6" w14:textId="77777777" w:rsidR="00E056DB" w:rsidRDefault="00E056DB" w:rsidP="009B10D0">
      <w:pPr>
        <w:rPr>
          <w:rFonts w:ascii="Times New Roman" w:hAnsi="Times New Roman" w:cs="Times New Roman"/>
        </w:rPr>
      </w:pPr>
    </w:p>
    <w:p w14:paraId="423B0BCC" w14:textId="77777777" w:rsidR="00E056DB" w:rsidRDefault="00E056DB" w:rsidP="009B10D0">
      <w:pPr>
        <w:rPr>
          <w:rFonts w:ascii="Times New Roman" w:hAnsi="Times New Roman" w:cs="Times New Roman"/>
        </w:rPr>
      </w:pPr>
    </w:p>
    <w:p w14:paraId="6E40712A" w14:textId="77777777" w:rsidR="00E056DB" w:rsidRDefault="00E056DB" w:rsidP="009B10D0">
      <w:pPr>
        <w:rPr>
          <w:rFonts w:ascii="Times New Roman" w:hAnsi="Times New Roman" w:cs="Times New Roman"/>
        </w:rPr>
      </w:pPr>
    </w:p>
    <w:p w14:paraId="39425337" w14:textId="77777777" w:rsidR="00E056DB" w:rsidRDefault="00E056DB" w:rsidP="009B10D0">
      <w:pPr>
        <w:rPr>
          <w:rFonts w:ascii="Times New Roman" w:hAnsi="Times New Roman" w:cs="Times New Roman"/>
        </w:rPr>
      </w:pPr>
    </w:p>
    <w:p w14:paraId="407F41AB" w14:textId="77777777" w:rsidR="009B10D0" w:rsidRDefault="009B10D0" w:rsidP="009B1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political and cultural characteristics did India spread to Southeast Asia?</w:t>
      </w:r>
    </w:p>
    <w:p w14:paraId="6D070B0B" w14:textId="77777777" w:rsidR="009B10D0" w:rsidRDefault="009B10D0" w:rsidP="009B10D0">
      <w:pPr>
        <w:rPr>
          <w:rFonts w:ascii="Times New Roman" w:hAnsi="Times New Roman" w:cs="Times New Roman"/>
        </w:rPr>
      </w:pPr>
    </w:p>
    <w:p w14:paraId="423FA19A" w14:textId="77777777" w:rsidR="009B10D0" w:rsidRDefault="009B10D0" w:rsidP="009B10D0">
      <w:pPr>
        <w:rPr>
          <w:rFonts w:ascii="Times New Roman" w:hAnsi="Times New Roman" w:cs="Times New Roman"/>
        </w:rPr>
      </w:pPr>
    </w:p>
    <w:p w14:paraId="1E276D7C" w14:textId="77777777" w:rsidR="009B10D0" w:rsidRDefault="009B10D0" w:rsidP="009B10D0">
      <w:pPr>
        <w:rPr>
          <w:rFonts w:ascii="Times New Roman" w:hAnsi="Times New Roman" w:cs="Times New Roman"/>
        </w:rPr>
      </w:pPr>
    </w:p>
    <w:p w14:paraId="699FEE09" w14:textId="77777777" w:rsidR="009B10D0" w:rsidRDefault="009B10D0" w:rsidP="009B10D0">
      <w:pPr>
        <w:rPr>
          <w:rFonts w:ascii="Times New Roman" w:hAnsi="Times New Roman" w:cs="Times New Roman"/>
        </w:rPr>
      </w:pPr>
    </w:p>
    <w:p w14:paraId="377BADC1" w14:textId="77777777" w:rsidR="009B10D0" w:rsidRDefault="009B10D0" w:rsidP="009B10D0">
      <w:pPr>
        <w:rPr>
          <w:rFonts w:ascii="Times New Roman" w:hAnsi="Times New Roman" w:cs="Times New Roman"/>
        </w:rPr>
      </w:pPr>
    </w:p>
    <w:p w14:paraId="1EC5A0D4" w14:textId="77777777" w:rsidR="009B10D0" w:rsidRDefault="009B10D0" w:rsidP="009B1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 Indian influence in Funan and Srivijaya.</w:t>
      </w:r>
    </w:p>
    <w:p w14:paraId="1EB7A515" w14:textId="77777777" w:rsidR="009B10D0" w:rsidRDefault="009B10D0" w:rsidP="009B10D0">
      <w:pPr>
        <w:rPr>
          <w:rFonts w:ascii="Times New Roman" w:hAnsi="Times New Roman" w:cs="Times New Roman"/>
        </w:rPr>
      </w:pPr>
    </w:p>
    <w:p w14:paraId="0644D5B9" w14:textId="77777777" w:rsidR="009B10D0" w:rsidRDefault="009B10D0" w:rsidP="009B10D0">
      <w:pPr>
        <w:rPr>
          <w:rFonts w:ascii="Times New Roman" w:hAnsi="Times New Roman" w:cs="Times New Roman"/>
        </w:rPr>
      </w:pPr>
    </w:p>
    <w:p w14:paraId="19C7CB70" w14:textId="77777777" w:rsidR="009B10D0" w:rsidRDefault="009B10D0" w:rsidP="009B10D0">
      <w:pPr>
        <w:rPr>
          <w:rFonts w:ascii="Times New Roman" w:hAnsi="Times New Roman" w:cs="Times New Roman"/>
        </w:rPr>
      </w:pPr>
    </w:p>
    <w:p w14:paraId="20D44821" w14:textId="77777777" w:rsidR="009B10D0" w:rsidRDefault="009B10D0" w:rsidP="009B10D0">
      <w:pPr>
        <w:rPr>
          <w:rFonts w:ascii="Times New Roman" w:hAnsi="Times New Roman" w:cs="Times New Roman"/>
        </w:rPr>
      </w:pPr>
    </w:p>
    <w:p w14:paraId="0ADFD58F" w14:textId="77777777" w:rsidR="009B10D0" w:rsidRDefault="009B10D0" w:rsidP="009B10D0">
      <w:pPr>
        <w:rPr>
          <w:rFonts w:ascii="Times New Roman" w:hAnsi="Times New Roman" w:cs="Times New Roman"/>
        </w:rPr>
      </w:pPr>
    </w:p>
    <w:p w14:paraId="481091EF" w14:textId="77777777" w:rsidR="009B10D0" w:rsidRDefault="009B10D0" w:rsidP="009B10D0">
      <w:pPr>
        <w:rPr>
          <w:rFonts w:ascii="Times New Roman" w:hAnsi="Times New Roman" w:cs="Times New Roman"/>
        </w:rPr>
      </w:pPr>
    </w:p>
    <w:p w14:paraId="3EBB6680" w14:textId="77777777" w:rsidR="009B10D0" w:rsidRDefault="009B10D0" w:rsidP="009B1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the significance of Angkor?</w:t>
      </w:r>
    </w:p>
    <w:p w14:paraId="36580CD3" w14:textId="77777777" w:rsidR="009B10D0" w:rsidRDefault="009B10D0" w:rsidP="009B10D0">
      <w:pPr>
        <w:rPr>
          <w:rFonts w:ascii="Times New Roman" w:hAnsi="Times New Roman" w:cs="Times New Roman"/>
        </w:rPr>
      </w:pPr>
    </w:p>
    <w:p w14:paraId="6AF0C9B3" w14:textId="77777777" w:rsidR="009B10D0" w:rsidRDefault="009B10D0" w:rsidP="009B10D0">
      <w:pPr>
        <w:rPr>
          <w:rFonts w:ascii="Times New Roman" w:hAnsi="Times New Roman" w:cs="Times New Roman"/>
        </w:rPr>
      </w:pPr>
    </w:p>
    <w:p w14:paraId="3276CA12" w14:textId="77777777" w:rsidR="009B10D0" w:rsidRDefault="009B10D0" w:rsidP="009B10D0">
      <w:pPr>
        <w:rPr>
          <w:rFonts w:ascii="Times New Roman" w:hAnsi="Times New Roman" w:cs="Times New Roman"/>
        </w:rPr>
      </w:pPr>
    </w:p>
    <w:p w14:paraId="1232D9B3" w14:textId="77777777" w:rsidR="009B10D0" w:rsidRDefault="009B10D0" w:rsidP="009B10D0">
      <w:pPr>
        <w:rPr>
          <w:rFonts w:ascii="Times New Roman" w:hAnsi="Times New Roman" w:cs="Times New Roman"/>
        </w:rPr>
      </w:pPr>
    </w:p>
    <w:p w14:paraId="43D6749B" w14:textId="77777777" w:rsidR="009B10D0" w:rsidRDefault="009B10D0" w:rsidP="009B10D0">
      <w:pPr>
        <w:rPr>
          <w:rFonts w:ascii="Times New Roman" w:hAnsi="Times New Roman" w:cs="Times New Roman"/>
        </w:rPr>
      </w:pPr>
    </w:p>
    <w:p w14:paraId="15442A37" w14:textId="77777777" w:rsidR="009B10D0" w:rsidRDefault="009B10D0" w:rsidP="009B1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Islam spread to Southeast Asia?</w:t>
      </w:r>
    </w:p>
    <w:p w14:paraId="73143387" w14:textId="77777777" w:rsidR="009B10D0" w:rsidRDefault="009B10D0" w:rsidP="009B10D0">
      <w:pPr>
        <w:rPr>
          <w:rFonts w:ascii="Times New Roman" w:hAnsi="Times New Roman" w:cs="Times New Roman"/>
        </w:rPr>
      </w:pPr>
    </w:p>
    <w:p w14:paraId="6909C10B" w14:textId="77777777" w:rsidR="009B10D0" w:rsidRDefault="009B10D0" w:rsidP="009B10D0">
      <w:pPr>
        <w:rPr>
          <w:rFonts w:ascii="Times New Roman" w:hAnsi="Times New Roman" w:cs="Times New Roman"/>
        </w:rPr>
      </w:pPr>
    </w:p>
    <w:p w14:paraId="363FBEB4" w14:textId="77777777" w:rsidR="009B10D0" w:rsidRDefault="009B10D0" w:rsidP="009B10D0">
      <w:pPr>
        <w:rPr>
          <w:rFonts w:ascii="Times New Roman" w:hAnsi="Times New Roman" w:cs="Times New Roman"/>
        </w:rPr>
      </w:pPr>
    </w:p>
    <w:p w14:paraId="4683D4F5" w14:textId="77777777" w:rsidR="009B10D0" w:rsidRDefault="009B10D0" w:rsidP="009B10D0">
      <w:pPr>
        <w:rPr>
          <w:rFonts w:ascii="Times New Roman" w:hAnsi="Times New Roman" w:cs="Times New Roman"/>
        </w:rPr>
      </w:pPr>
    </w:p>
    <w:p w14:paraId="4A8DA57A" w14:textId="77777777" w:rsidR="009B10D0" w:rsidRDefault="009B10D0" w:rsidP="009B10D0">
      <w:pPr>
        <w:rPr>
          <w:rFonts w:ascii="Times New Roman" w:hAnsi="Times New Roman" w:cs="Times New Roman"/>
        </w:rPr>
      </w:pPr>
    </w:p>
    <w:p w14:paraId="3712176E" w14:textId="77777777" w:rsidR="009B10D0" w:rsidRDefault="009B10D0" w:rsidP="009B1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was Melaka a popular trading state?</w:t>
      </w:r>
    </w:p>
    <w:p w14:paraId="4C19B632" w14:textId="77777777" w:rsidR="009B10D0" w:rsidRDefault="009B10D0" w:rsidP="009B10D0">
      <w:pPr>
        <w:rPr>
          <w:rFonts w:ascii="Times New Roman" w:hAnsi="Times New Roman" w:cs="Times New Roman"/>
        </w:rPr>
      </w:pPr>
    </w:p>
    <w:p w14:paraId="116F70D6" w14:textId="77777777" w:rsidR="009B10D0" w:rsidRDefault="009B10D0" w:rsidP="009B10D0">
      <w:pPr>
        <w:rPr>
          <w:rFonts w:ascii="Times New Roman" w:hAnsi="Times New Roman" w:cs="Times New Roman"/>
        </w:rPr>
      </w:pPr>
    </w:p>
    <w:p w14:paraId="7B487EF5" w14:textId="77777777" w:rsidR="009B10D0" w:rsidRDefault="009B10D0" w:rsidP="009B10D0">
      <w:pPr>
        <w:rPr>
          <w:rFonts w:ascii="Times New Roman" w:hAnsi="Times New Roman" w:cs="Times New Roman"/>
        </w:rPr>
      </w:pPr>
    </w:p>
    <w:p w14:paraId="273B6634" w14:textId="77777777" w:rsidR="009B10D0" w:rsidRDefault="009B10D0" w:rsidP="009B10D0">
      <w:pPr>
        <w:rPr>
          <w:rFonts w:ascii="Times New Roman" w:hAnsi="Times New Roman" w:cs="Times New Roman"/>
        </w:rPr>
      </w:pPr>
    </w:p>
    <w:p w14:paraId="2CCCB3A1" w14:textId="77777777" w:rsidR="009B10D0" w:rsidRPr="009B10D0" w:rsidRDefault="009B10D0" w:rsidP="009B10D0">
      <w:pPr>
        <w:rPr>
          <w:rFonts w:ascii="Times New Roman" w:hAnsi="Times New Roman" w:cs="Times New Roman"/>
        </w:rPr>
      </w:pPr>
    </w:p>
    <w:p w14:paraId="01286E5D" w14:textId="1A5981A7" w:rsidR="00E056DB" w:rsidRPr="00E432C1" w:rsidRDefault="009B10D0" w:rsidP="00E432C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Big Picture Questions (Answer in 3-4 sentences for each question)</w:t>
      </w:r>
    </w:p>
    <w:p w14:paraId="071EA6D4" w14:textId="77777777" w:rsidR="009B10D0" w:rsidRDefault="009B10D0" w:rsidP="009B10D0">
      <w:pPr>
        <w:pStyle w:val="Normal1"/>
        <w:numPr>
          <w:ilvl w:val="0"/>
          <w:numId w:val="4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How did the physical size of post-Classical trade networks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the Indian Ocean</w:t>
      </w:r>
      <w:r w:rsidRPr="00BB27FF">
        <w:rPr>
          <w:rFonts w:ascii="Times New Roman" w:eastAsia="Times New Roman" w:hAnsi="Times New Roman" w:cs="Times New Roman"/>
          <w:sz w:val="24"/>
          <w:szCs w:val="24"/>
        </w:rPr>
        <w:t xml:space="preserve"> compare to the previous era?</w:t>
      </w:r>
    </w:p>
    <w:p w14:paraId="3DF2B99B" w14:textId="77777777" w:rsidR="009B10D0" w:rsidRDefault="009B10D0" w:rsidP="009B10D0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3C74331" w14:textId="77777777" w:rsidR="009B10D0" w:rsidRDefault="009B10D0" w:rsidP="009B10D0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E6982B9" w14:textId="77777777" w:rsidR="009B10D0" w:rsidRDefault="009B10D0" w:rsidP="009B10D0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0C8B778" w14:textId="77777777" w:rsidR="009B10D0" w:rsidRDefault="009B10D0" w:rsidP="009B10D0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F333C47" w14:textId="77777777" w:rsidR="009B10D0" w:rsidRPr="00BB27FF" w:rsidRDefault="009B10D0" w:rsidP="009B10D0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B9C46C8" w14:textId="77777777" w:rsidR="009B10D0" w:rsidRDefault="009B10D0" w:rsidP="009B10D0">
      <w:pPr>
        <w:pStyle w:val="Normal1"/>
        <w:numPr>
          <w:ilvl w:val="0"/>
          <w:numId w:val="4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What Classical era trade networks continued during the post-classical era, and which new cities were added during the post-Classical era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the Indian Ocean</w:t>
      </w:r>
      <w:r w:rsidRPr="00BB27FF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35546270" w14:textId="77777777" w:rsidR="009B10D0" w:rsidRDefault="009B10D0" w:rsidP="009B10D0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1513F3A" w14:textId="77777777" w:rsidR="009B10D0" w:rsidRDefault="009B10D0" w:rsidP="009B10D0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4F35410" w14:textId="77777777" w:rsidR="009B10D0" w:rsidRDefault="009B10D0" w:rsidP="009B10D0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5ECA1F0" w14:textId="77777777" w:rsidR="009B10D0" w:rsidRPr="00BB27FF" w:rsidRDefault="009B10D0" w:rsidP="009B10D0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20D350B" w14:textId="77777777" w:rsidR="009B10D0" w:rsidRDefault="009B10D0" w:rsidP="009B10D0">
      <w:pPr>
        <w:pStyle w:val="Normal1"/>
        <w:numPr>
          <w:ilvl w:val="0"/>
          <w:numId w:val="4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What new technologies enabled the growth of inter-regional trade networks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the Indian Ocean</w:t>
      </w:r>
      <w:r w:rsidRPr="00BB27FF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4FB88F58" w14:textId="77777777" w:rsidR="009B10D0" w:rsidRDefault="009B10D0" w:rsidP="009B10D0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66008D5" w14:textId="77777777" w:rsidR="009B10D0" w:rsidRDefault="009B10D0" w:rsidP="009B10D0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D3FD514" w14:textId="77777777" w:rsidR="009B10D0" w:rsidRDefault="009B10D0" w:rsidP="009B10D0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4DE4A49" w14:textId="77777777" w:rsidR="009B10D0" w:rsidRDefault="009B10D0" w:rsidP="009B10D0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ED4D38D" w14:textId="77777777" w:rsidR="009B10D0" w:rsidRPr="00BB27FF" w:rsidRDefault="009B10D0" w:rsidP="009B10D0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5C4739C" w14:textId="77777777" w:rsidR="009B10D0" w:rsidRDefault="009B10D0" w:rsidP="009B10D0">
      <w:pPr>
        <w:pStyle w:val="Normal1"/>
        <w:numPr>
          <w:ilvl w:val="0"/>
          <w:numId w:val="4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What factors encouraged commercial growth in the post-classical era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the Indian Ocean</w:t>
      </w:r>
      <w:r w:rsidRPr="00BB27FF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2C93E1AB" w14:textId="77777777" w:rsidR="009B10D0" w:rsidRDefault="009B10D0" w:rsidP="009B10D0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045273A" w14:textId="77777777" w:rsidR="009B10D0" w:rsidRDefault="009B10D0" w:rsidP="009B10D0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7FEA833" w14:textId="77777777" w:rsidR="009B10D0" w:rsidRDefault="009B10D0" w:rsidP="009B10D0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F8774FC" w14:textId="77777777" w:rsidR="009B10D0" w:rsidRDefault="009B10D0" w:rsidP="009B10D0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A9FB3D3" w14:textId="77777777" w:rsidR="009B10D0" w:rsidRDefault="009B10D0" w:rsidP="009B10D0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BC27C0B" w14:textId="77777777" w:rsidR="009B10D0" w:rsidRDefault="009B10D0" w:rsidP="009B10D0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F1D9C66" w14:textId="77777777" w:rsidR="009B10D0" w:rsidRPr="00BB27FF" w:rsidRDefault="009B10D0" w:rsidP="009B10D0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E05A5D5" w14:textId="77777777" w:rsidR="009B10D0" w:rsidRDefault="009B10D0" w:rsidP="009B10D0">
      <w:pPr>
        <w:pStyle w:val="Normal1"/>
        <w:numPr>
          <w:ilvl w:val="0"/>
          <w:numId w:val="4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What basic understandings of environment and technology did post-classical traders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the Indian Ocean</w:t>
      </w:r>
      <w:r w:rsidRPr="00BB27FF">
        <w:rPr>
          <w:rFonts w:ascii="Times New Roman" w:eastAsia="Times New Roman" w:hAnsi="Times New Roman" w:cs="Times New Roman"/>
          <w:sz w:val="24"/>
          <w:szCs w:val="24"/>
        </w:rPr>
        <w:t xml:space="preserve"> need to conduct their business?</w:t>
      </w:r>
    </w:p>
    <w:p w14:paraId="49B7BFBC" w14:textId="77777777" w:rsidR="009B10D0" w:rsidRDefault="009B10D0" w:rsidP="009B10D0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9436398" w14:textId="77777777" w:rsidR="009B10D0" w:rsidRDefault="009B10D0" w:rsidP="009B10D0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9507EF6" w14:textId="77777777" w:rsidR="009B10D0" w:rsidRDefault="009B10D0" w:rsidP="009B10D0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0235472" w14:textId="77777777" w:rsidR="009B10D0" w:rsidRDefault="009B10D0" w:rsidP="009B10D0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66B7248" w14:textId="77777777" w:rsidR="009B10D0" w:rsidRPr="00BB27FF" w:rsidRDefault="009B10D0" w:rsidP="009B10D0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30BF7F8" w14:textId="77777777" w:rsidR="009B10D0" w:rsidRDefault="009B10D0" w:rsidP="009B10D0">
      <w:pPr>
        <w:pStyle w:val="Normal1"/>
        <w:numPr>
          <w:ilvl w:val="0"/>
          <w:numId w:val="4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What institutions did merchants create to foster both trade and cultural diffusion in the post-</w:t>
      </w:r>
      <w:r w:rsidRPr="009B10D0">
        <w:rPr>
          <w:rFonts w:ascii="Times New Roman" w:eastAsia="Times New Roman" w:hAnsi="Times New Roman" w:cs="Times New Roman"/>
          <w:sz w:val="24"/>
          <w:szCs w:val="24"/>
        </w:rPr>
        <w:t>classical era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the Indian Ocean</w:t>
      </w:r>
      <w:r w:rsidRPr="009B10D0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7D34A754" w14:textId="77777777" w:rsidR="009B10D0" w:rsidRDefault="009B10D0" w:rsidP="009B10D0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804313C" w14:textId="77777777" w:rsidR="009B10D0" w:rsidRDefault="009B10D0" w:rsidP="009B10D0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3E1B4F9" w14:textId="77777777" w:rsidR="009B10D0" w:rsidRDefault="009B10D0" w:rsidP="009B10D0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4E876B3" w14:textId="77777777" w:rsidR="009B10D0" w:rsidRPr="00BB27FF" w:rsidRDefault="009B10D0" w:rsidP="009B10D0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51E5404" w14:textId="77777777" w:rsidR="009B10D0" w:rsidRDefault="009B10D0" w:rsidP="009B10D0">
      <w:pPr>
        <w:pStyle w:val="Normal1"/>
        <w:numPr>
          <w:ilvl w:val="0"/>
          <w:numId w:val="4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How did post-classical trade affect the diffusion of literary, artistic, and cultural traditions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the Indian Ocean</w:t>
      </w:r>
      <w:r w:rsidRPr="00BB27FF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578A16FC" w14:textId="77777777" w:rsidR="009B10D0" w:rsidRDefault="009B10D0" w:rsidP="009B10D0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7A0B336" w14:textId="77777777" w:rsidR="009B10D0" w:rsidRDefault="009B10D0" w:rsidP="009B10D0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B080D83" w14:textId="77777777" w:rsidR="009B10D0" w:rsidRDefault="009B10D0" w:rsidP="009B10D0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EFB2DD6" w14:textId="77777777" w:rsidR="009B10D0" w:rsidRPr="00BB27FF" w:rsidRDefault="009B10D0" w:rsidP="009B10D0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51A3D04" w14:textId="77777777" w:rsidR="009B10D0" w:rsidRDefault="009B10D0" w:rsidP="009B10D0">
      <w:pPr>
        <w:pStyle w:val="Normal1"/>
        <w:numPr>
          <w:ilvl w:val="0"/>
          <w:numId w:val="4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How did post-classical trade affect the diffusion of scientific and technological traditions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the Indian Ocean</w:t>
      </w:r>
      <w:r w:rsidRPr="00BB27FF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7AA386DC" w14:textId="77777777" w:rsidR="009B10D0" w:rsidRDefault="009B10D0" w:rsidP="009B10D0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E799FE7" w14:textId="77777777" w:rsidR="009B10D0" w:rsidRDefault="009B10D0" w:rsidP="009B10D0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AF85608" w14:textId="77777777" w:rsidR="009B10D0" w:rsidRPr="00BB27FF" w:rsidRDefault="009B10D0" w:rsidP="009B10D0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4094726" w14:textId="77777777" w:rsidR="009B10D0" w:rsidRDefault="009B10D0" w:rsidP="009B10D0">
      <w:pPr>
        <w:pStyle w:val="Normal1"/>
        <w:numPr>
          <w:ilvl w:val="0"/>
          <w:numId w:val="4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What new foods, crops, and agricultural practices diffused in the post-classical era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the Indian Ocean</w:t>
      </w:r>
      <w:r w:rsidRPr="00BB27FF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62FB5944" w14:textId="77777777" w:rsidR="009B10D0" w:rsidRDefault="009B10D0" w:rsidP="009B10D0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F9C6516" w14:textId="77777777" w:rsidR="009B10D0" w:rsidRDefault="009B10D0" w:rsidP="009B10D0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DDEDF9A" w14:textId="77777777" w:rsidR="009B10D0" w:rsidRDefault="009B10D0" w:rsidP="009B10D0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72D8FE2" w14:textId="77777777" w:rsidR="00E74B8D" w:rsidRDefault="00E74B8D" w:rsidP="009B10D0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9F59EBA" w14:textId="77777777" w:rsidR="009B10D0" w:rsidRDefault="009B10D0" w:rsidP="009B10D0">
      <w:pPr>
        <w:pStyle w:val="Normal1"/>
        <w:numPr>
          <w:ilvl w:val="0"/>
          <w:numId w:val="4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How &amp; where did governmental diffusion occur in the post-classical era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the Indian Ocean region</w:t>
      </w:r>
      <w:r w:rsidRPr="00BB27FF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6ED7264D" w14:textId="77777777" w:rsidR="009B10D0" w:rsidRDefault="009B10D0" w:rsidP="009B10D0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EE544EB" w14:textId="77777777" w:rsidR="009B10D0" w:rsidRDefault="009B10D0" w:rsidP="009B10D0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C91C968" w14:textId="77777777" w:rsidR="00E74B8D" w:rsidRDefault="00E74B8D" w:rsidP="009B10D0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2D178C9" w14:textId="77777777" w:rsidR="009B10D0" w:rsidRPr="00BB27FF" w:rsidRDefault="009B10D0" w:rsidP="009B10D0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9139880" w14:textId="77777777" w:rsidR="009B10D0" w:rsidRDefault="009B10D0" w:rsidP="009B10D0">
      <w:pPr>
        <w:pStyle w:val="Normal1"/>
        <w:numPr>
          <w:ilvl w:val="0"/>
          <w:numId w:val="4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What new innovations affected agriculture in the post-classical era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the Indian Ocean</w:t>
      </w:r>
      <w:r w:rsidRPr="00BB27FF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FCE4C68" w14:textId="77777777" w:rsidR="009B10D0" w:rsidRDefault="009B10D0" w:rsidP="009B10D0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855E674" w14:textId="77777777" w:rsidR="00E74B8D" w:rsidRDefault="00E74B8D" w:rsidP="009B10D0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276E495" w14:textId="77777777" w:rsidR="009B10D0" w:rsidRDefault="009B10D0" w:rsidP="009B10D0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62BE617" w14:textId="77777777" w:rsidR="009B10D0" w:rsidRDefault="009B10D0" w:rsidP="009B10D0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D2708E1" w14:textId="77777777" w:rsidR="009B10D0" w:rsidRPr="00BB27FF" w:rsidRDefault="009B10D0" w:rsidP="009B10D0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D8C516B" w14:textId="77777777" w:rsidR="009B10D0" w:rsidRDefault="009B10D0" w:rsidP="009B10D0">
      <w:pPr>
        <w:pStyle w:val="Normal1"/>
        <w:numPr>
          <w:ilvl w:val="0"/>
          <w:numId w:val="4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did textile</w:t>
      </w:r>
      <w:r w:rsidRPr="00BB27FF">
        <w:rPr>
          <w:rFonts w:ascii="Times New Roman" w:eastAsia="Times New Roman" w:hAnsi="Times New Roman" w:cs="Times New Roman"/>
          <w:sz w:val="24"/>
          <w:szCs w:val="24"/>
        </w:rPr>
        <w:t xml:space="preserve"> production develop in the post-classical era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the Indian Ocean</w:t>
      </w:r>
      <w:r w:rsidRPr="00BB27FF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7B1C39C1" w14:textId="77777777" w:rsidR="009B10D0" w:rsidRDefault="009B10D0" w:rsidP="009B10D0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4E090AF" w14:textId="77777777" w:rsidR="00E74B8D" w:rsidRDefault="00E74B8D" w:rsidP="009B10D0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61B4EE2" w14:textId="77777777" w:rsidR="009B10D0" w:rsidRDefault="009B10D0" w:rsidP="009B10D0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0AE0E9D" w14:textId="77777777" w:rsidR="009B10D0" w:rsidRDefault="009B10D0" w:rsidP="009B10D0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073870F" w14:textId="77777777" w:rsidR="009B10D0" w:rsidRPr="00BB27FF" w:rsidRDefault="009B10D0" w:rsidP="009B10D0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B11251D" w14:textId="77777777" w:rsidR="009B10D0" w:rsidRDefault="009B10D0" w:rsidP="009B10D0">
      <w:pPr>
        <w:pStyle w:val="Normal1"/>
        <w:numPr>
          <w:ilvl w:val="0"/>
          <w:numId w:val="4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Why did some post-classical urban areas prosper and grow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the Indian Ocean</w:t>
      </w:r>
      <w:r w:rsidRPr="00BB27FF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4BC99B22" w14:textId="77777777" w:rsidR="009B10D0" w:rsidRDefault="009B10D0" w:rsidP="009B10D0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05139C7" w14:textId="77777777" w:rsidR="009B10D0" w:rsidRDefault="009B10D0" w:rsidP="009B10D0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7223347" w14:textId="77777777" w:rsidR="009B10D0" w:rsidRDefault="009B10D0" w:rsidP="009B10D0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615F62C" w14:textId="77777777" w:rsidR="009B10D0" w:rsidRPr="00BB27FF" w:rsidRDefault="009B10D0" w:rsidP="009B10D0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391C57B" w14:textId="77777777" w:rsidR="009B10D0" w:rsidRDefault="009B10D0" w:rsidP="009B10D0">
      <w:pPr>
        <w:pStyle w:val="Normal1"/>
        <w:numPr>
          <w:ilvl w:val="0"/>
          <w:numId w:val="4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How did social and labor systems develop during the post-classical era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the Indian Ocean</w:t>
      </w:r>
      <w:r w:rsidRPr="00BB27FF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6A51F52B" w14:textId="77777777" w:rsidR="009B10D0" w:rsidRDefault="009B10D0" w:rsidP="009B10D0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5376BA1" w14:textId="77777777" w:rsidR="009B10D0" w:rsidRDefault="009B10D0" w:rsidP="009B10D0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A28E6BE" w14:textId="77777777" w:rsidR="009B10D0" w:rsidRDefault="009B10D0" w:rsidP="009B10D0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E28C60A" w14:textId="77777777" w:rsidR="009B10D0" w:rsidRDefault="009B10D0" w:rsidP="009B10D0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D423E41" w14:textId="77777777" w:rsidR="00E74B8D" w:rsidRPr="00BB27FF" w:rsidRDefault="00E74B8D" w:rsidP="009B10D0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15B2E8A" w14:textId="77777777" w:rsidR="009B10D0" w:rsidRDefault="009B10D0" w:rsidP="009B10D0">
      <w:pPr>
        <w:pStyle w:val="Normal1"/>
        <w:numPr>
          <w:ilvl w:val="0"/>
          <w:numId w:val="4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How did social and gender hierarchies develop in the post-classical era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the Indian Ocean</w:t>
      </w:r>
      <w:r w:rsidRPr="00BB27FF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42151F67" w14:textId="77777777" w:rsidR="009B10D0" w:rsidRDefault="009B10D0" w:rsidP="009B10D0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F627FE5" w14:textId="77777777" w:rsidR="009B10D0" w:rsidRDefault="009B10D0" w:rsidP="009B10D0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0D146FD" w14:textId="77777777" w:rsidR="009B10D0" w:rsidRDefault="009B10D0" w:rsidP="009B10D0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8339882" w14:textId="77777777" w:rsidR="00915A77" w:rsidRDefault="00915A77" w:rsidP="009B10D0">
      <w:bookmarkStart w:id="0" w:name="_GoBack"/>
      <w:bookmarkEnd w:id="0"/>
    </w:p>
    <w:sectPr w:rsidR="00915A77" w:rsidSect="00E432C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9BC0A4" w14:textId="77777777" w:rsidR="001454E4" w:rsidRDefault="001454E4" w:rsidP="009B10D0">
      <w:r>
        <w:separator/>
      </w:r>
    </w:p>
  </w:endnote>
  <w:endnote w:type="continuationSeparator" w:id="0">
    <w:p w14:paraId="7DA75D18" w14:textId="77777777" w:rsidR="001454E4" w:rsidRDefault="001454E4" w:rsidP="009B1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6C1B5B" w14:textId="77777777" w:rsidR="001454E4" w:rsidRDefault="001454E4" w:rsidP="009B10D0">
      <w:r>
        <w:separator/>
      </w:r>
    </w:p>
  </w:footnote>
  <w:footnote w:type="continuationSeparator" w:id="0">
    <w:p w14:paraId="55C671AC" w14:textId="77777777" w:rsidR="001454E4" w:rsidRDefault="001454E4" w:rsidP="009B10D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B5E415" w14:textId="2D6BC461" w:rsidR="009B10D0" w:rsidRPr="00E056DB" w:rsidRDefault="009B10D0">
    <w:pPr>
      <w:pStyle w:val="Header"/>
      <w:rPr>
        <w:rFonts w:ascii="Times New Roman" w:hAnsi="Times New Roman" w:cs="Times New Roman"/>
      </w:rPr>
    </w:pPr>
    <w:r w:rsidRPr="00E056DB">
      <w:rPr>
        <w:rFonts w:ascii="Times New Roman" w:hAnsi="Times New Roman" w:cs="Times New Roman"/>
      </w:rPr>
      <w:t>Name: _______________________________________</w:t>
    </w:r>
    <w:r w:rsidR="00E432C1">
      <w:rPr>
        <w:rFonts w:ascii="Times New Roman" w:hAnsi="Times New Roman" w:cs="Times New Roman"/>
      </w:rPr>
      <w:t>____________</w:t>
    </w:r>
    <w:r w:rsidR="00E056DB">
      <w:rPr>
        <w:rFonts w:ascii="Times New Roman" w:hAnsi="Times New Roman" w:cs="Times New Roman"/>
      </w:rPr>
      <w:t xml:space="preserve">   </w:t>
    </w:r>
    <w:r w:rsidRPr="00E056DB">
      <w:rPr>
        <w:rFonts w:ascii="Times New Roman" w:hAnsi="Times New Roman" w:cs="Times New Roman"/>
      </w:rPr>
      <w:tab/>
      <w:t>Period: 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E1D29"/>
    <w:multiLevelType w:val="multilevel"/>
    <w:tmpl w:val="E196E09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19CD7310"/>
    <w:multiLevelType w:val="hybridMultilevel"/>
    <w:tmpl w:val="1778D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850DC"/>
    <w:multiLevelType w:val="multilevel"/>
    <w:tmpl w:val="7B0AC9D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58AD2C18"/>
    <w:multiLevelType w:val="multilevel"/>
    <w:tmpl w:val="A6A245E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0D0"/>
    <w:rsid w:val="001454E4"/>
    <w:rsid w:val="001D4D70"/>
    <w:rsid w:val="00676DEC"/>
    <w:rsid w:val="00915A77"/>
    <w:rsid w:val="009B10D0"/>
    <w:rsid w:val="00E056DB"/>
    <w:rsid w:val="00E432C1"/>
    <w:rsid w:val="00E74B8D"/>
    <w:rsid w:val="00F5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DC5D2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0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9B10D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B10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0D0"/>
  </w:style>
  <w:style w:type="paragraph" w:styleId="Footer">
    <w:name w:val="footer"/>
    <w:basedOn w:val="Normal"/>
    <w:link w:val="FooterChar"/>
    <w:uiPriority w:val="99"/>
    <w:unhideWhenUsed/>
    <w:rsid w:val="009B10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1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461</Words>
  <Characters>2631</Characters>
  <Application>Microsoft Macintosh Word</Application>
  <DocSecurity>0</DocSecurity>
  <Lines>21</Lines>
  <Paragraphs>6</Paragraphs>
  <ScaleCrop>false</ScaleCrop>
  <Company/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Thiessen</dc:creator>
  <cp:keywords/>
  <dc:description/>
  <cp:lastModifiedBy>Microsoft Office User</cp:lastModifiedBy>
  <cp:revision>4</cp:revision>
  <dcterms:created xsi:type="dcterms:W3CDTF">2016-08-02T17:00:00Z</dcterms:created>
  <dcterms:modified xsi:type="dcterms:W3CDTF">2018-07-19T21:43:00Z</dcterms:modified>
</cp:coreProperties>
</file>